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8348" w:type="dxa"/>
        <w:tblLook w:val="04A0" w:firstRow="1" w:lastRow="0" w:firstColumn="1" w:lastColumn="0" w:noHBand="0" w:noVBand="1"/>
      </w:tblPr>
      <w:tblGrid>
        <w:gridCol w:w="4247"/>
        <w:gridCol w:w="1047"/>
        <w:gridCol w:w="655"/>
        <w:gridCol w:w="2399"/>
      </w:tblGrid>
      <w:tr w:rsidR="00BA6203" w:rsidRPr="00BA6203" w14:paraId="1013A537" w14:textId="77777777" w:rsidTr="00BA6203">
        <w:trPr>
          <w:trHeight w:val="322"/>
        </w:trPr>
        <w:tc>
          <w:tcPr>
            <w:tcW w:w="0" w:type="auto"/>
            <w:gridSpan w:val="4"/>
          </w:tcPr>
          <w:p w14:paraId="038FCFE5" w14:textId="77777777" w:rsidR="00BA6203" w:rsidRDefault="00BA6203" w:rsidP="00BA620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2026 YILI DÖNER SERMAYE ÜCRETLERİ</w:t>
            </w:r>
          </w:p>
          <w:p w14:paraId="3F27363E" w14:textId="62E426C0" w:rsidR="00BA6203" w:rsidRDefault="00BD3F0B" w:rsidP="00BA6203">
            <w:pPr>
              <w:jc w:val="center"/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>(09.01.</w:t>
            </w:r>
            <w:r w:rsidR="00BA6203" w:rsidRPr="00BA6203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2026 tarih ve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>1/2</w:t>
            </w:r>
            <w:r w:rsidR="00BA6203" w:rsidRPr="00BA6203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 sayılı Fakülte Yönetim Kurulu Kararı ile)</w:t>
            </w:r>
          </w:p>
          <w:p w14:paraId="5E58CF40" w14:textId="77777777" w:rsidR="00BA6203" w:rsidRPr="00BA6203" w:rsidRDefault="00BA6203" w:rsidP="00BA6203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 xml:space="preserve">*fiyatlara %20 KDV dahil değildir. </w:t>
            </w:r>
          </w:p>
        </w:tc>
      </w:tr>
      <w:tr w:rsidR="00BA6203" w:rsidRPr="00BA6203" w14:paraId="032F1B18" w14:textId="77777777" w:rsidTr="00BA6203">
        <w:trPr>
          <w:trHeight w:val="322"/>
        </w:trPr>
        <w:tc>
          <w:tcPr>
            <w:tcW w:w="4247" w:type="dxa"/>
          </w:tcPr>
          <w:p w14:paraId="5CB5F616" w14:textId="77777777" w:rsidR="00BA6203" w:rsidRPr="00BA6203" w:rsidRDefault="00BA6203" w:rsidP="00BA620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4101" w:type="dxa"/>
            <w:gridSpan w:val="3"/>
            <w:tcBorders>
              <w:bottom w:val="single" w:sz="4" w:space="0" w:color="auto"/>
            </w:tcBorders>
          </w:tcPr>
          <w:p w14:paraId="4BAE924B" w14:textId="77777777" w:rsidR="00BA6203" w:rsidRPr="00BA6203" w:rsidRDefault="00BA6203" w:rsidP="00BA6203">
            <w:pPr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BA6203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Ücret (TL)</w:t>
            </w:r>
          </w:p>
        </w:tc>
      </w:tr>
      <w:tr w:rsidR="00BA6203" w:rsidRPr="00BA6203" w14:paraId="1DB9D271" w14:textId="77777777" w:rsidTr="00BA6203">
        <w:trPr>
          <w:trHeight w:val="305"/>
        </w:trPr>
        <w:tc>
          <w:tcPr>
            <w:tcW w:w="4247" w:type="dxa"/>
            <w:vMerge w:val="restart"/>
          </w:tcPr>
          <w:p w14:paraId="412F2503" w14:textId="77777777" w:rsidR="00BE07AF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DANIŞMANLIK HİZMETİ</w:t>
            </w: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</w:p>
          <w:p w14:paraId="48ABADE5" w14:textId="77777777" w:rsidR="00BA6203" w:rsidRPr="00BA6203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(Görevlendirme 1 a</w:t>
            </w: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yda 4 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iş</w:t>
            </w: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gün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ünü aşmamak koşuluyla)</w:t>
            </w:r>
          </w:p>
        </w:tc>
        <w:tc>
          <w:tcPr>
            <w:tcW w:w="1047" w:type="dxa"/>
            <w:tcBorders>
              <w:right w:val="nil"/>
            </w:tcBorders>
          </w:tcPr>
          <w:p w14:paraId="7D3B17CF" w14:textId="77777777" w:rsidR="00BA6203" w:rsidRPr="00BA6203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>Profesör</w:t>
            </w:r>
          </w:p>
        </w:tc>
        <w:tc>
          <w:tcPr>
            <w:tcW w:w="3054" w:type="dxa"/>
            <w:gridSpan w:val="2"/>
            <w:tcBorders>
              <w:left w:val="nil"/>
            </w:tcBorders>
          </w:tcPr>
          <w:p w14:paraId="5F0D566F" w14:textId="77777777" w:rsidR="00BA6203" w:rsidRPr="00BA6203" w:rsidRDefault="00BA6203" w:rsidP="00BA6203">
            <w:pPr>
              <w:jc w:val="right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21.000 </w:t>
            </w:r>
          </w:p>
        </w:tc>
      </w:tr>
      <w:tr w:rsidR="00BA6203" w:rsidRPr="00BA6203" w14:paraId="4CAFA469" w14:textId="77777777" w:rsidTr="00BA6203">
        <w:trPr>
          <w:trHeight w:val="322"/>
        </w:trPr>
        <w:tc>
          <w:tcPr>
            <w:tcW w:w="4247" w:type="dxa"/>
            <w:vMerge/>
          </w:tcPr>
          <w:p w14:paraId="7CCB0506" w14:textId="77777777" w:rsidR="00BA6203" w:rsidRPr="00BA6203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138CBE6E" w14:textId="77777777" w:rsidR="00BA6203" w:rsidRPr="00BA6203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>Doçent</w:t>
            </w:r>
          </w:p>
        </w:tc>
        <w:tc>
          <w:tcPr>
            <w:tcW w:w="3054" w:type="dxa"/>
            <w:gridSpan w:val="2"/>
            <w:tcBorders>
              <w:left w:val="nil"/>
            </w:tcBorders>
          </w:tcPr>
          <w:p w14:paraId="19723032" w14:textId="77777777" w:rsidR="00BA6203" w:rsidRPr="00BA6203" w:rsidRDefault="00BA6203" w:rsidP="00BA6203">
            <w:pPr>
              <w:jc w:val="right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18.000 </w:t>
            </w:r>
          </w:p>
        </w:tc>
      </w:tr>
      <w:tr w:rsidR="00BA6203" w:rsidRPr="00BA6203" w14:paraId="417F6251" w14:textId="77777777" w:rsidTr="00BA6203">
        <w:trPr>
          <w:trHeight w:val="305"/>
        </w:trPr>
        <w:tc>
          <w:tcPr>
            <w:tcW w:w="4247" w:type="dxa"/>
            <w:vMerge/>
          </w:tcPr>
          <w:p w14:paraId="09433D78" w14:textId="77777777" w:rsidR="00BA6203" w:rsidRPr="00BA6203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702" w:type="dxa"/>
            <w:gridSpan w:val="2"/>
            <w:tcBorders>
              <w:right w:val="nil"/>
            </w:tcBorders>
          </w:tcPr>
          <w:p w14:paraId="7399D897" w14:textId="77777777" w:rsidR="00BA6203" w:rsidRPr="00BA6203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proofErr w:type="spellEnd"/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>. Üyesi</w:t>
            </w:r>
          </w:p>
        </w:tc>
        <w:tc>
          <w:tcPr>
            <w:tcW w:w="2399" w:type="dxa"/>
            <w:tcBorders>
              <w:left w:val="nil"/>
            </w:tcBorders>
          </w:tcPr>
          <w:p w14:paraId="70171B4E" w14:textId="77777777" w:rsidR="00BA6203" w:rsidRPr="00BA6203" w:rsidRDefault="00BA6203" w:rsidP="00BA6203">
            <w:pPr>
              <w:jc w:val="right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15.000</w:t>
            </w:r>
          </w:p>
        </w:tc>
      </w:tr>
      <w:tr w:rsidR="00BA6203" w:rsidRPr="00BA6203" w14:paraId="76402AA7" w14:textId="77777777" w:rsidTr="00BA6203">
        <w:trPr>
          <w:trHeight w:val="305"/>
        </w:trPr>
        <w:tc>
          <w:tcPr>
            <w:tcW w:w="4247" w:type="dxa"/>
          </w:tcPr>
          <w:p w14:paraId="4EEB9551" w14:textId="77777777" w:rsidR="00BA6203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BİLİMSEL GÖRÜŞ</w:t>
            </w:r>
            <w:r w:rsidRPr="00BA6203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</w:p>
          <w:p w14:paraId="3ECC20BD" w14:textId="77777777" w:rsidR="00BA6203" w:rsidRPr="00BA6203" w:rsidRDefault="00BA6203" w:rsidP="00BA6203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(en az bedel)</w:t>
            </w:r>
          </w:p>
        </w:tc>
        <w:tc>
          <w:tcPr>
            <w:tcW w:w="4101" w:type="dxa"/>
            <w:gridSpan w:val="3"/>
          </w:tcPr>
          <w:p w14:paraId="3810C41C" w14:textId="65C24891" w:rsidR="00BA6203" w:rsidRDefault="00BD3F0B" w:rsidP="00BA6203">
            <w:pPr>
              <w:jc w:val="right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50</w:t>
            </w:r>
            <w:r w:rsidR="00BA6203">
              <w:rPr>
                <w:rFonts w:eastAsia="Times New Roman" w:cstheme="minorHAnsi"/>
                <w:sz w:val="24"/>
                <w:szCs w:val="24"/>
                <w:lang w:eastAsia="tr-TR"/>
              </w:rPr>
              <w:t>.000</w:t>
            </w:r>
          </w:p>
        </w:tc>
      </w:tr>
      <w:tr w:rsidR="00BA6203" w:rsidRPr="00BA6203" w14:paraId="5BA06BDF" w14:textId="77777777" w:rsidTr="00BA6203">
        <w:trPr>
          <w:trHeight w:val="305"/>
        </w:trPr>
        <w:tc>
          <w:tcPr>
            <w:tcW w:w="4247" w:type="dxa"/>
          </w:tcPr>
          <w:p w14:paraId="16B1499F" w14:textId="77777777" w:rsidR="00BA6203" w:rsidRDefault="00BA6203" w:rsidP="00BA620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EĞİTİM / KURS</w:t>
            </w:r>
          </w:p>
          <w:p w14:paraId="2A622378" w14:textId="77777777" w:rsidR="00BA6203" w:rsidRPr="00BA6203" w:rsidRDefault="00BA6203" w:rsidP="00BA6203">
            <w:pPr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</w:pPr>
            <w:r w:rsidRPr="00BA6203">
              <w:rPr>
                <w:rFonts w:eastAsia="Times New Roman" w:cstheme="minorHAnsi"/>
                <w:bCs/>
                <w:sz w:val="24"/>
                <w:szCs w:val="24"/>
                <w:lang w:eastAsia="tr-TR"/>
              </w:rPr>
              <w:t>(ders saati ücreti)</w:t>
            </w:r>
          </w:p>
        </w:tc>
        <w:tc>
          <w:tcPr>
            <w:tcW w:w="4101" w:type="dxa"/>
            <w:gridSpan w:val="3"/>
          </w:tcPr>
          <w:p w14:paraId="11F769BE" w14:textId="77777777" w:rsidR="00BA6203" w:rsidRDefault="00BA6203" w:rsidP="00BA6203">
            <w:pPr>
              <w:jc w:val="right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1.500</w:t>
            </w:r>
          </w:p>
        </w:tc>
      </w:tr>
      <w:tr w:rsidR="00BA6203" w:rsidRPr="00BA6203" w14:paraId="15691A7A" w14:textId="77777777" w:rsidTr="00BA6203">
        <w:trPr>
          <w:trHeight w:val="305"/>
        </w:trPr>
        <w:tc>
          <w:tcPr>
            <w:tcW w:w="4247" w:type="dxa"/>
          </w:tcPr>
          <w:p w14:paraId="34573FA6" w14:textId="77777777" w:rsidR="00BA6203" w:rsidRDefault="00BA6203" w:rsidP="00BA6203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PROJE</w:t>
            </w:r>
          </w:p>
        </w:tc>
        <w:tc>
          <w:tcPr>
            <w:tcW w:w="4101" w:type="dxa"/>
            <w:gridSpan w:val="3"/>
          </w:tcPr>
          <w:p w14:paraId="1231A3E4" w14:textId="77777777" w:rsidR="00BA6203" w:rsidRDefault="00BA6203" w:rsidP="00BA6203">
            <w:pPr>
              <w:jc w:val="right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Taraflarca belirlenecektir.</w:t>
            </w:r>
          </w:p>
        </w:tc>
      </w:tr>
    </w:tbl>
    <w:p w14:paraId="7C297A15" w14:textId="77777777" w:rsidR="000529C7" w:rsidRDefault="000529C7"/>
    <w:sectPr w:rsidR="0005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03"/>
    <w:rsid w:val="000425E6"/>
    <w:rsid w:val="000529C7"/>
    <w:rsid w:val="00BA6203"/>
    <w:rsid w:val="00BD3F0B"/>
    <w:rsid w:val="00B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3443"/>
  <w15:chartTrackingRefBased/>
  <w15:docId w15:val="{A3E780E6-7CBD-4E58-B957-18A634F6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6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Administrator</cp:lastModifiedBy>
  <cp:revision>2</cp:revision>
  <dcterms:created xsi:type="dcterms:W3CDTF">2026-05-04T08:44:00Z</dcterms:created>
  <dcterms:modified xsi:type="dcterms:W3CDTF">2026-05-04T08:44:00Z</dcterms:modified>
</cp:coreProperties>
</file>